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0BE" w:rsidRPr="007E2C87" w:rsidRDefault="009250BE" w:rsidP="009250BE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7E2C87">
        <w:rPr>
          <w:rFonts w:ascii="Times New Roman" w:hAnsi="Times New Roman"/>
          <w:sz w:val="24"/>
          <w:szCs w:val="24"/>
        </w:rPr>
        <w:t>COLEGIUL NAŢIONAL “ELENA GHIBA BIRTA” ARAD</w:t>
      </w:r>
    </w:p>
    <w:p w:rsidR="009250BE" w:rsidRPr="007E2C87" w:rsidRDefault="009250BE" w:rsidP="009250BE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</w:p>
    <w:p w:rsidR="009250BE" w:rsidRPr="007E2C87" w:rsidRDefault="009250BE" w:rsidP="009250BE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</w:p>
    <w:p w:rsidR="009250BE" w:rsidRPr="007E2C87" w:rsidRDefault="009250BE" w:rsidP="009250BE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</w:p>
    <w:p w:rsidR="009250BE" w:rsidRPr="007E2C87" w:rsidRDefault="009250BE" w:rsidP="009250BE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7E2C87">
        <w:rPr>
          <w:rFonts w:ascii="Times New Roman" w:hAnsi="Times New Roman"/>
          <w:sz w:val="24"/>
          <w:szCs w:val="24"/>
        </w:rPr>
        <w:t xml:space="preserve">LUCRARE PENTRU OBŢINEREA COMPETENŢEI </w:t>
      </w:r>
    </w:p>
    <w:p w:rsidR="009250BE" w:rsidRPr="007E2C87" w:rsidRDefault="009250BE" w:rsidP="009250BE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7E2C87">
        <w:rPr>
          <w:rFonts w:ascii="Times New Roman" w:hAnsi="Times New Roman"/>
          <w:sz w:val="24"/>
          <w:szCs w:val="24"/>
        </w:rPr>
        <w:t>LINGVISTICE LA LIMBA ENGLEZĂ</w:t>
      </w:r>
    </w:p>
    <w:p w:rsidR="009250BE" w:rsidRPr="007E2C87" w:rsidRDefault="009250BE" w:rsidP="009250BE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250BE" w:rsidRPr="007E2C87" w:rsidRDefault="009250BE" w:rsidP="009250BE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66.3pt;margin-top:292.1pt;width:138.1pt;height:66.25pt;z-index:251660288;mso-wrap-style:none" filled="f" stroked="f">
            <v:textbox>
              <w:txbxContent>
                <w:p w:rsidR="009250BE" w:rsidRDefault="009250BE" w:rsidP="009250BE">
                  <w:pPr>
                    <w:spacing w:after="0" w:line="48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2C87">
                    <w:rPr>
                      <w:rFonts w:ascii="Times New Roman" w:hAnsi="Times New Roman"/>
                      <w:sz w:val="24"/>
                      <w:szCs w:val="24"/>
                    </w:rPr>
                    <w:t>CANDIDAT:</w:t>
                  </w:r>
                </w:p>
                <w:p w:rsidR="009250BE" w:rsidRPr="007E2C87" w:rsidRDefault="009250BE" w:rsidP="009250BE">
                  <w:pPr>
                    <w:spacing w:line="48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o-RO"/>
                    </w:rPr>
                    <w:t>RÎŞTEIU DORIN</w:t>
                  </w:r>
                  <w:r w:rsidRPr="007E2C8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</w:t>
                  </w:r>
                </w:p>
                <w:p w:rsidR="009250BE" w:rsidRPr="00D82E17" w:rsidRDefault="009250BE" w:rsidP="009250BE">
                  <w:pPr>
                    <w:spacing w:line="480" w:lineRule="auto"/>
                    <w:jc w:val="center"/>
                  </w:pPr>
                </w:p>
              </w:txbxContent>
            </v:textbox>
            <w10:wrap type="square"/>
          </v:shape>
        </w:pict>
      </w:r>
    </w:p>
    <w:p w:rsidR="009250BE" w:rsidRPr="009250BE" w:rsidRDefault="009250BE" w:rsidP="009250BE">
      <w:pPr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2C03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26" type="#_x0000_t202" style="position:absolute;left:0;text-align:left;margin-left:-2.7pt;margin-top:212.3pt;width:174.2pt;height:66.25pt;z-index:251659264;mso-wrap-style:none" filled="f" stroked="f">
            <v:textbox>
              <w:txbxContent>
                <w:p w:rsidR="009250BE" w:rsidRDefault="009250BE" w:rsidP="009250BE">
                  <w:pPr>
                    <w:spacing w:after="0" w:line="48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2C87">
                    <w:rPr>
                      <w:rFonts w:ascii="Times New Roman" w:hAnsi="Times New Roman"/>
                      <w:sz w:val="24"/>
                      <w:szCs w:val="24"/>
                    </w:rPr>
                    <w:t xml:space="preserve">PROFESOR COORDONATOR: </w:t>
                  </w:r>
                  <w:r w:rsidRPr="002F2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9250BE" w:rsidRPr="00D82E17" w:rsidRDefault="009250BE" w:rsidP="009250BE">
                  <w:pPr>
                    <w:spacing w:after="0" w:line="480" w:lineRule="auto"/>
                  </w:pPr>
                  <w:r w:rsidRPr="007E2C87">
                    <w:rPr>
                      <w:rFonts w:ascii="Times New Roman" w:hAnsi="Times New Roman"/>
                      <w:sz w:val="24"/>
                      <w:szCs w:val="24"/>
                    </w:rPr>
                    <w:t xml:space="preserve">CAMELIA AVRAMESCU                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</w:t>
                  </w:r>
                  <w:r w:rsidRPr="007E2C8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</w:t>
                  </w:r>
                  <w:r w:rsidRPr="007E2C8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Pr="009250BE">
        <w:rPr>
          <w:rFonts w:ascii="Times New Roman" w:hAnsi="Times New Roman"/>
          <w:b/>
          <w:sz w:val="28"/>
          <w:szCs w:val="28"/>
        </w:rPr>
        <w:t>Birmingham – Workshop of the World</w:t>
      </w: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Default="009250BE" w:rsidP="009250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50BE" w:rsidRPr="009250BE" w:rsidRDefault="009250BE" w:rsidP="009250B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</w:t>
      </w:r>
    </w:p>
    <w:sectPr w:rsidR="009250BE" w:rsidRPr="009250BE" w:rsidSect="009250BE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02AE"/>
    <w:rsid w:val="00052C03"/>
    <w:rsid w:val="005502AE"/>
    <w:rsid w:val="0069544A"/>
    <w:rsid w:val="009250BE"/>
    <w:rsid w:val="00C70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0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horizon</dc:creator>
  <cp:keywords/>
  <dc:description/>
  <cp:lastModifiedBy>horizon</cp:lastModifiedBy>
  <cp:revision>3</cp:revision>
  <dcterms:created xsi:type="dcterms:W3CDTF">2011-04-02T10:44:00Z</dcterms:created>
  <dcterms:modified xsi:type="dcterms:W3CDTF">2011-04-30T08:20:00Z</dcterms:modified>
</cp:coreProperties>
</file>